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6CFD" w14:textId="414BA3A5" w:rsidR="00C04086" w:rsidRDefault="00635E42" w:rsidP="00635E4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9F39A9">
        <w:rPr>
          <w:b/>
          <w:bCs/>
          <w:noProof/>
          <w:sz w:val="40"/>
          <w:szCs w:val="40"/>
        </w:rPr>
        <w:drawing>
          <wp:inline distT="0" distB="0" distL="0" distR="0" wp14:anchorId="0DD1D546" wp14:editId="6E271BA3">
            <wp:extent cx="1116000" cy="1033200"/>
            <wp:effectExtent l="0" t="0" r="8255" b="0"/>
            <wp:docPr id="281414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67A7" w14:textId="77777777" w:rsidR="00635E42" w:rsidRDefault="00635E42" w:rsidP="00635E4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03536B8E" w14:textId="77777777" w:rsidR="00635E42" w:rsidRDefault="00635E42" w:rsidP="00635E4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04E59670" w14:textId="7E83FF89" w:rsidR="00635E42" w:rsidRDefault="00C04086" w:rsidP="00B4166B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32"/>
          <w:szCs w:val="32"/>
          <w:lang w:val="en-GB"/>
        </w:rPr>
        <w:t>NORFOLK C</w:t>
      </w:r>
      <w:r w:rsidR="0051092C">
        <w:rPr>
          <w:rFonts w:ascii="Calibri" w:hAnsi="Calibri" w:cs="Calibri"/>
          <w:b/>
          <w:sz w:val="32"/>
          <w:szCs w:val="32"/>
          <w:lang w:val="en-GB"/>
        </w:rPr>
        <w:t>O</w:t>
      </w:r>
      <w:r w:rsidRPr="00211FD5">
        <w:rPr>
          <w:rFonts w:ascii="Calibri" w:hAnsi="Calibri" w:cs="Calibri"/>
          <w:b/>
          <w:sz w:val="32"/>
          <w:szCs w:val="32"/>
          <w:lang w:val="en-GB"/>
        </w:rPr>
        <w:t xml:space="preserve">UNTY CRICKET </w:t>
      </w:r>
      <w:r w:rsidR="00B4166B">
        <w:rPr>
          <w:rFonts w:ascii="Calibri" w:hAnsi="Calibri" w:cs="Calibri"/>
          <w:b/>
          <w:sz w:val="32"/>
          <w:szCs w:val="32"/>
          <w:lang w:val="en-GB"/>
        </w:rPr>
        <w:t xml:space="preserve">CLUB </w:t>
      </w:r>
      <w:r w:rsidRPr="00211FD5">
        <w:rPr>
          <w:rFonts w:ascii="Calibri" w:hAnsi="Calibri" w:cs="Calibri"/>
          <w:b/>
          <w:sz w:val="32"/>
          <w:szCs w:val="32"/>
          <w:lang w:val="en-GB"/>
        </w:rPr>
        <w:t>200 CLUB</w:t>
      </w:r>
    </w:p>
    <w:p w14:paraId="660F99B9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2C41C2D" w14:textId="77777777" w:rsidR="00400934" w:rsidRDefault="00400934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14A7156" w14:textId="6867970D" w:rsidR="00F81F62" w:rsidRDefault="003D1A99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Thank you</w:t>
      </w:r>
      <w:r w:rsidR="00C04086" w:rsidRPr="00211FD5">
        <w:rPr>
          <w:rFonts w:ascii="Calibri" w:hAnsi="Calibri" w:cs="Calibri"/>
          <w:b/>
          <w:sz w:val="22"/>
          <w:szCs w:val="22"/>
          <w:lang w:val="en-GB"/>
        </w:rPr>
        <w:t xml:space="preserve"> for </w:t>
      </w:r>
      <w:r w:rsidR="00DC1594">
        <w:rPr>
          <w:rFonts w:ascii="Calibri" w:hAnsi="Calibri" w:cs="Calibri"/>
          <w:b/>
          <w:sz w:val="22"/>
          <w:szCs w:val="22"/>
          <w:lang w:val="en-GB"/>
        </w:rPr>
        <w:t>your interest in</w:t>
      </w:r>
      <w:r w:rsidR="00C04086" w:rsidRPr="00211FD5">
        <w:rPr>
          <w:rFonts w:ascii="Calibri" w:hAnsi="Calibri" w:cs="Calibri"/>
          <w:b/>
          <w:sz w:val="22"/>
          <w:szCs w:val="22"/>
          <w:lang w:val="en-GB"/>
        </w:rPr>
        <w:t xml:space="preserve"> becom</w:t>
      </w:r>
      <w:r w:rsidR="00DC1594">
        <w:rPr>
          <w:rFonts w:ascii="Calibri" w:hAnsi="Calibri" w:cs="Calibri"/>
          <w:b/>
          <w:sz w:val="22"/>
          <w:szCs w:val="22"/>
          <w:lang w:val="en-GB"/>
        </w:rPr>
        <w:t>ing</w:t>
      </w:r>
      <w:r w:rsidR="00C04086" w:rsidRPr="00211FD5">
        <w:rPr>
          <w:rFonts w:ascii="Calibri" w:hAnsi="Calibri" w:cs="Calibri"/>
          <w:b/>
          <w:sz w:val="22"/>
          <w:szCs w:val="22"/>
          <w:lang w:val="en-GB"/>
        </w:rPr>
        <w:t xml:space="preserve"> a </w:t>
      </w:r>
      <w:proofErr w:type="gramStart"/>
      <w:r w:rsidR="00C04086" w:rsidRPr="00211FD5">
        <w:rPr>
          <w:rFonts w:ascii="Calibri" w:hAnsi="Calibri" w:cs="Calibri"/>
          <w:b/>
          <w:sz w:val="22"/>
          <w:szCs w:val="22"/>
          <w:lang w:val="en-GB"/>
        </w:rPr>
        <w:t>Member</w:t>
      </w:r>
      <w:proofErr w:type="gramEnd"/>
      <w:r w:rsidR="00C04086" w:rsidRPr="00211FD5">
        <w:rPr>
          <w:rFonts w:ascii="Calibri" w:hAnsi="Calibri" w:cs="Calibri"/>
          <w:b/>
          <w:sz w:val="22"/>
          <w:szCs w:val="22"/>
          <w:lang w:val="en-GB"/>
        </w:rPr>
        <w:t xml:space="preserve"> of the 200 Club</w:t>
      </w:r>
      <w:r w:rsidR="00F81F62">
        <w:rPr>
          <w:rFonts w:ascii="Calibri" w:hAnsi="Calibri" w:cs="Calibri"/>
          <w:b/>
          <w:sz w:val="22"/>
          <w:szCs w:val="22"/>
          <w:lang w:val="en-GB"/>
        </w:rPr>
        <w:t>.</w:t>
      </w:r>
    </w:p>
    <w:p w14:paraId="5EEA2D29" w14:textId="77777777" w:rsidR="00B4166B" w:rsidRDefault="00B4166B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0B597AB" w14:textId="651C1E27" w:rsidR="00B4166B" w:rsidRDefault="00B4166B" w:rsidP="00B4166B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Dr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aws are held 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on a monthly basis</w:t>
      </w:r>
      <w:proofErr w:type="gramEnd"/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– 10 months of </w:t>
      </w:r>
      <w:r w:rsidR="004D6D35">
        <w:rPr>
          <w:rFonts w:ascii="Calibri" w:hAnsi="Calibri" w:cs="Calibri"/>
          <w:b/>
          <w:sz w:val="22"/>
          <w:szCs w:val="22"/>
          <w:lang w:val="en-GB"/>
        </w:rPr>
        <w:t xml:space="preserve">two prizes -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£50.00 and £25.00 plus August and December having </w:t>
      </w:r>
      <w:r>
        <w:rPr>
          <w:rFonts w:ascii="Calibri" w:hAnsi="Calibri" w:cs="Calibri"/>
          <w:b/>
          <w:sz w:val="22"/>
          <w:szCs w:val="22"/>
          <w:lang w:val="en-GB"/>
        </w:rPr>
        <w:t>five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prizes </w:t>
      </w:r>
      <w:r>
        <w:rPr>
          <w:rFonts w:ascii="Calibri" w:hAnsi="Calibri" w:cs="Calibri"/>
          <w:b/>
          <w:sz w:val="22"/>
          <w:szCs w:val="22"/>
          <w:lang w:val="en-GB"/>
        </w:rPr>
        <w:t>-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£</w:t>
      </w:r>
      <w:r>
        <w:rPr>
          <w:rFonts w:ascii="Calibri" w:hAnsi="Calibri" w:cs="Calibri"/>
          <w:b/>
          <w:sz w:val="22"/>
          <w:szCs w:val="22"/>
          <w:lang w:val="en-GB"/>
        </w:rPr>
        <w:t>250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.00, £1</w:t>
      </w:r>
      <w:r>
        <w:rPr>
          <w:rFonts w:ascii="Calibri" w:hAnsi="Calibri" w:cs="Calibri"/>
          <w:b/>
          <w:sz w:val="22"/>
          <w:szCs w:val="22"/>
          <w:lang w:val="en-GB"/>
        </w:rPr>
        <w:t>25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.00, 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£75.00,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£50.00 and £25.00.</w:t>
      </w:r>
    </w:p>
    <w:p w14:paraId="2DAB120F" w14:textId="13C1391D" w:rsidR="00055571" w:rsidRDefault="00055571" w:rsidP="00B4166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314C0D7" w14:textId="1A7916E6" w:rsidR="00055571" w:rsidRDefault="00055571" w:rsidP="00055571">
      <w:pPr>
        <w:ind w:left="1440" w:hanging="1440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YES / NO</w:t>
      </w:r>
      <w:r>
        <w:rPr>
          <w:rFonts w:ascii="Calibri" w:hAnsi="Calibri" w:cs="Calibri"/>
          <w:b/>
          <w:sz w:val="22"/>
          <w:szCs w:val="22"/>
          <w:lang w:val="en-GB"/>
        </w:rPr>
        <w:tab/>
        <w:t xml:space="preserve">You may pay by BACS to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Norfolk 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County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Cricket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Club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200 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Club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,   </w:t>
      </w:r>
      <w:proofErr w:type="gramEnd"/>
      <w:r>
        <w:rPr>
          <w:rFonts w:ascii="Calibri" w:hAnsi="Calibri" w:cs="Calibri"/>
          <w:b/>
          <w:sz w:val="22"/>
          <w:szCs w:val="22"/>
          <w:lang w:val="en-GB"/>
        </w:rPr>
        <w:t xml:space="preserve">                           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Sort Code 60-15-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31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,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GB"/>
        </w:rPr>
        <w:t>Account</w:t>
      </w:r>
      <w:proofErr w:type="gramEnd"/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no. 68199511</w:t>
      </w:r>
    </w:p>
    <w:p w14:paraId="437593D8" w14:textId="45E7BDC1" w:rsidR="00B4166B" w:rsidRDefault="00B4166B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3EEB147" w14:textId="5535ADBC" w:rsidR="00F81F62" w:rsidRDefault="00B4166B" w:rsidP="00DC1594">
      <w:pPr>
        <w:ind w:left="1440" w:hanging="1440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YES / NO</w:t>
      </w:r>
      <w:r>
        <w:rPr>
          <w:rFonts w:ascii="Calibri" w:hAnsi="Calibri" w:cs="Calibri"/>
          <w:b/>
          <w:sz w:val="22"/>
          <w:szCs w:val="22"/>
          <w:lang w:val="en-GB"/>
        </w:rPr>
        <w:tab/>
        <w:t>You may pay by cheque – payable to Norfolk County Cricket Club 200 Club</w:t>
      </w:r>
      <w:r w:rsidR="00DC1594">
        <w:rPr>
          <w:rFonts w:ascii="Calibri" w:hAnsi="Calibri" w:cs="Calibri"/>
          <w:b/>
          <w:sz w:val="22"/>
          <w:szCs w:val="22"/>
          <w:lang w:val="en-GB"/>
        </w:rPr>
        <w:t>.         See below for return address.</w:t>
      </w:r>
    </w:p>
    <w:p w14:paraId="0023730E" w14:textId="3D89A237" w:rsidR="00B4166B" w:rsidRDefault="00B4166B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EF78CF6" w14:textId="6012149B" w:rsidR="00F81F62" w:rsidRPr="00211FD5" w:rsidRDefault="00B4166B" w:rsidP="00B4166B">
      <w:pPr>
        <w:ind w:left="1440" w:hanging="1440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YES / NO</w:t>
      </w:r>
      <w:r>
        <w:rPr>
          <w:rFonts w:ascii="Calibri" w:hAnsi="Calibri" w:cs="Calibri"/>
          <w:b/>
          <w:sz w:val="22"/>
          <w:szCs w:val="22"/>
          <w:lang w:val="en-GB"/>
        </w:rPr>
        <w:tab/>
        <w:t xml:space="preserve">You may pay by Standing Order. </w:t>
      </w:r>
      <w:r w:rsidR="00F81F62" w:rsidRPr="00211FD5">
        <w:rPr>
          <w:rFonts w:ascii="Calibri" w:hAnsi="Calibri" w:cs="Calibri"/>
          <w:b/>
          <w:sz w:val="22"/>
          <w:szCs w:val="22"/>
          <w:lang w:val="en-GB"/>
        </w:rPr>
        <w:t>A sum of £13.00 is collected quarterly from your Bank/Building Society on the first day of</w:t>
      </w:r>
      <w:r w:rsidR="00F81F62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F81F62" w:rsidRPr="00211FD5">
        <w:rPr>
          <w:rFonts w:ascii="Calibri" w:hAnsi="Calibri" w:cs="Calibri"/>
          <w:b/>
          <w:sz w:val="22"/>
          <w:szCs w:val="22"/>
          <w:lang w:val="en-GB"/>
        </w:rPr>
        <w:t>January, April</w:t>
      </w:r>
      <w:r w:rsidR="00F81F62">
        <w:rPr>
          <w:rFonts w:ascii="Calibri" w:hAnsi="Calibri" w:cs="Calibri"/>
          <w:b/>
          <w:sz w:val="22"/>
          <w:szCs w:val="22"/>
          <w:lang w:val="en-GB"/>
        </w:rPr>
        <w:t xml:space="preserve">, </w:t>
      </w:r>
      <w:r w:rsidR="00F81F62" w:rsidRPr="00211FD5">
        <w:rPr>
          <w:rFonts w:ascii="Calibri" w:hAnsi="Calibri" w:cs="Calibri"/>
          <w:b/>
          <w:sz w:val="22"/>
          <w:szCs w:val="22"/>
          <w:lang w:val="en-GB"/>
        </w:rPr>
        <w:t xml:space="preserve">July </w:t>
      </w:r>
      <w:r w:rsidR="00F81F62">
        <w:rPr>
          <w:rFonts w:ascii="Calibri" w:hAnsi="Calibri" w:cs="Calibri"/>
          <w:b/>
          <w:sz w:val="22"/>
          <w:szCs w:val="22"/>
          <w:lang w:val="en-GB"/>
        </w:rPr>
        <w:t xml:space="preserve">and </w:t>
      </w:r>
      <w:r w:rsidR="00F81F62" w:rsidRPr="00211FD5">
        <w:rPr>
          <w:rFonts w:ascii="Calibri" w:hAnsi="Calibri" w:cs="Calibri"/>
          <w:b/>
          <w:sz w:val="22"/>
          <w:szCs w:val="22"/>
          <w:lang w:val="en-GB"/>
        </w:rPr>
        <w:t>October each year on an ongoing basis.</w:t>
      </w:r>
    </w:p>
    <w:p w14:paraId="09ECFAEF" w14:textId="5CB6ADDD" w:rsidR="00B4166B" w:rsidRPr="00211FD5" w:rsidRDefault="005D1DAA" w:rsidP="00B4166B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noProof/>
          <w:sz w:val="22"/>
          <w:szCs w:val="22"/>
          <w:lang w:val="en-GB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C15A23D" wp14:editId="12EDE09C">
            <wp:simplePos x="0" y="0"/>
            <wp:positionH relativeFrom="column">
              <wp:posOffset>552144</wp:posOffset>
            </wp:positionH>
            <wp:positionV relativeFrom="paragraph">
              <wp:posOffset>173661</wp:posOffset>
            </wp:positionV>
            <wp:extent cx="377190" cy="1469390"/>
            <wp:effectExtent l="0" t="0" r="0" b="0"/>
            <wp:wrapNone/>
            <wp:docPr id="15192567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6707" name="Picture 1519256707"/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15" b="93768" l="50450" r="66892">
                                  <a14:foregroundMark x1="56757" y1="85269" x2="56757" y2="85269"/>
                                  <a14:foregroundMark x1="61036" y1="93768" x2="61036" y2="93768"/>
                                  <a14:foregroundMark x1="61486" y1="83286" x2="61486" y2="83286"/>
                                  <a14:foregroundMark x1="62162" y1="84986" x2="62162" y2="84986"/>
                                  <a14:foregroundMark x1="58559" y1="81303" x2="58559" y2="81303"/>
                                  <a14:foregroundMark x1="59685" y1="82153" x2="59685" y2="82153"/>
                                  <a14:foregroundMark x1="61036" y1="81020" x2="61036" y2="81020"/>
                                  <a14:foregroundMark x1="63964" y1="75637" x2="63964" y2="75637"/>
                                  <a14:foregroundMark x1="63739" y1="68272" x2="63739" y2="68272"/>
                                  <a14:foregroundMark x1="65766" y1="62323" x2="65766" y2="62323"/>
                                  <a14:foregroundMark x1="52027" y1="57790" x2="52027" y2="57790"/>
                                  <a14:foregroundMark x1="61486" y1="50992" x2="61486" y2="50992"/>
                                  <a14:foregroundMark x1="57883" y1="30595" x2="57883" y2="30595"/>
                                  <a14:foregroundMark x1="56757" y1="22663" x2="56757" y2="22663"/>
                                  <a14:foregroundMark x1="55180" y1="47025" x2="55180" y2="47025"/>
                                  <a14:foregroundMark x1="55405" y1="47025" x2="55405" y2="47025"/>
                                  <a14:foregroundMark x1="55405" y1="47309" x2="55405" y2="47309"/>
                                  <a14:foregroundMark x1="54054" y1="79887" x2="54054" y2="79887"/>
                                  <a14:foregroundMark x1="55405" y1="47025" x2="55405" y2="47025"/>
                                  <a14:foregroundMark x1="55405" y1="45892" x2="55405" y2="458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7" r="3096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190" cy="146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84C1" w14:textId="746CC9A8" w:rsidR="0007325D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Please can you complete the Standing Order Mandate outlined below and return for my attentio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n.</w:t>
      </w:r>
    </w:p>
    <w:p w14:paraId="0EFAF0D3" w14:textId="2E2CC76F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162777DD" w14:textId="1EC5ABBD" w:rsidR="002A3A33" w:rsidRDefault="00B0230D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Yours </w:t>
      </w:r>
      <w:r w:rsidR="00C04086" w:rsidRPr="00211FD5">
        <w:rPr>
          <w:rFonts w:ascii="Calibri" w:hAnsi="Calibri" w:cs="Calibri"/>
          <w:b/>
          <w:sz w:val="22"/>
          <w:szCs w:val="22"/>
          <w:lang w:val="en-GB"/>
        </w:rPr>
        <w:t>si</w:t>
      </w:r>
      <w:r>
        <w:rPr>
          <w:rFonts w:ascii="Calibri" w:hAnsi="Calibri" w:cs="Calibri"/>
          <w:b/>
          <w:sz w:val="22"/>
          <w:szCs w:val="22"/>
          <w:lang w:val="en-GB"/>
        </w:rPr>
        <w:t>ncerely,</w:t>
      </w:r>
    </w:p>
    <w:p w14:paraId="062D0007" w14:textId="2969D900" w:rsidR="002A3A33" w:rsidRPr="00211FD5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7767C2B" w14:textId="11445E16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4CFF785" w14:textId="66C99A69" w:rsidR="00A8631F" w:rsidRDefault="00A8631F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7505C9F" w14:textId="0AD804CC" w:rsidR="00C3166E" w:rsidRDefault="00B40F41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Clive Rainbird</w:t>
      </w:r>
      <w:r w:rsidR="00C3166E">
        <w:rPr>
          <w:rFonts w:ascii="Calibri" w:hAnsi="Calibri" w:cs="Calibri"/>
          <w:b/>
          <w:sz w:val="22"/>
          <w:szCs w:val="22"/>
          <w:lang w:val="en-GB"/>
        </w:rPr>
        <w:t xml:space="preserve"> - Norfolk County Cricket Club 200 Club administrator</w:t>
      </w:r>
    </w:p>
    <w:p w14:paraId="096DC8C4" w14:textId="1A0D95A5" w:rsidR="00C3166E" w:rsidRDefault="00C3166E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A9B25FC" w14:textId="0D6A7E12" w:rsidR="00A8631F" w:rsidRDefault="0007325D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Clive Rainbird, 14 Sidney Bunn Way, Drayton, Norwich, NR8 6BQ </w:t>
      </w:r>
    </w:p>
    <w:p w14:paraId="70318A1C" w14:textId="6238D807" w:rsidR="00A8631F" w:rsidRDefault="0007325D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or e-mail </w:t>
      </w:r>
      <w:r w:rsidR="00122C1B">
        <w:rPr>
          <w:rFonts w:ascii="Calibri" w:hAnsi="Calibri" w:cs="Calibri"/>
          <w:b/>
          <w:sz w:val="22"/>
          <w:szCs w:val="22"/>
          <w:lang w:val="en-GB"/>
        </w:rPr>
        <w:t xml:space="preserve">to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– </w:t>
      </w:r>
      <w:hyperlink r:id="rId7" w:history="1">
        <w:r w:rsidRPr="003F26E1">
          <w:rPr>
            <w:rStyle w:val="Hyperlink"/>
            <w:rFonts w:ascii="Calibri" w:hAnsi="Calibri" w:cs="Calibri"/>
            <w:b/>
            <w:sz w:val="22"/>
            <w:szCs w:val="22"/>
            <w:lang w:val="en-GB"/>
          </w:rPr>
          <w:t>cgrainbird@icloud.com</w:t>
        </w:r>
      </w:hyperlink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     </w:t>
      </w:r>
    </w:p>
    <w:p w14:paraId="2D0226FB" w14:textId="4F08A998" w:rsidR="0007325D" w:rsidRDefault="004D6D35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Mobile </w:t>
      </w:r>
      <w:r>
        <w:rPr>
          <w:rFonts w:ascii="Calibri" w:hAnsi="Calibri" w:cs="Calibri"/>
          <w:b/>
          <w:sz w:val="22"/>
          <w:szCs w:val="22"/>
          <w:lang w:val="en-GB"/>
        </w:rPr>
        <w:t>no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: </w:t>
      </w:r>
      <w:r w:rsidR="0007325D" w:rsidRPr="00211FD5">
        <w:rPr>
          <w:rFonts w:ascii="Calibri" w:hAnsi="Calibri" w:cs="Calibri"/>
          <w:b/>
          <w:sz w:val="22"/>
          <w:szCs w:val="22"/>
          <w:lang w:val="en-GB"/>
        </w:rPr>
        <w:t xml:space="preserve">– 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07971 119950</w:t>
      </w:r>
    </w:p>
    <w:p w14:paraId="74DF689B" w14:textId="77777777" w:rsidR="00B146D7" w:rsidRDefault="000B5911" w:rsidP="000B5911">
      <w:pPr>
        <w:spacing w:after="160" w:line="278" w:lineRule="auto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br w:type="page"/>
      </w:r>
    </w:p>
    <w:p w14:paraId="22200432" w14:textId="77777777" w:rsidR="00B146D7" w:rsidRDefault="00B146D7" w:rsidP="00B146D7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9F39A9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627B8F0C" wp14:editId="392B9A06">
            <wp:extent cx="1116000" cy="1033200"/>
            <wp:effectExtent l="0" t="0" r="8255" b="0"/>
            <wp:docPr id="1728089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BF1E" w14:textId="77777777" w:rsidR="00B146D7" w:rsidRDefault="00B146D7" w:rsidP="00B146D7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5EA9AA47" w14:textId="77777777" w:rsidR="00B146D7" w:rsidRDefault="00B146D7" w:rsidP="00B146D7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2DF65177" w14:textId="77777777" w:rsidR="00B146D7" w:rsidRDefault="00B146D7" w:rsidP="00B146D7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32"/>
          <w:szCs w:val="32"/>
          <w:lang w:val="en-GB"/>
        </w:rPr>
        <w:t>NORFOLK C</w:t>
      </w:r>
      <w:r>
        <w:rPr>
          <w:rFonts w:ascii="Calibri" w:hAnsi="Calibri" w:cs="Calibri"/>
          <w:b/>
          <w:sz w:val="32"/>
          <w:szCs w:val="32"/>
          <w:lang w:val="en-GB"/>
        </w:rPr>
        <w:t>O</w:t>
      </w:r>
      <w:r w:rsidRPr="00211FD5">
        <w:rPr>
          <w:rFonts w:ascii="Calibri" w:hAnsi="Calibri" w:cs="Calibri"/>
          <w:b/>
          <w:sz w:val="32"/>
          <w:szCs w:val="32"/>
          <w:lang w:val="en-GB"/>
        </w:rPr>
        <w:t xml:space="preserve">UNTY CRICKET 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CLUB </w:t>
      </w:r>
      <w:r w:rsidRPr="00211FD5">
        <w:rPr>
          <w:rFonts w:ascii="Calibri" w:hAnsi="Calibri" w:cs="Calibri"/>
          <w:b/>
          <w:sz w:val="32"/>
          <w:szCs w:val="32"/>
          <w:lang w:val="en-GB"/>
        </w:rPr>
        <w:t>200 CLUB</w:t>
      </w:r>
    </w:p>
    <w:p w14:paraId="5DA01CBE" w14:textId="77777777" w:rsidR="00B146D7" w:rsidRDefault="00B146D7" w:rsidP="00B146D7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5284C7B" w14:textId="77777777" w:rsidR="00B146D7" w:rsidRDefault="00B146D7" w:rsidP="000B5911">
      <w:pPr>
        <w:spacing w:after="160" w:line="278" w:lineRule="auto"/>
        <w:rPr>
          <w:rFonts w:ascii="Calibri" w:hAnsi="Calibri" w:cs="Calibri"/>
          <w:b/>
          <w:sz w:val="22"/>
          <w:szCs w:val="22"/>
          <w:lang w:val="en-GB"/>
        </w:rPr>
      </w:pPr>
    </w:p>
    <w:p w14:paraId="0C78B736" w14:textId="23F7669D" w:rsidR="00C04086" w:rsidRPr="000B5911" w:rsidRDefault="00C04086" w:rsidP="000B5911">
      <w:pPr>
        <w:spacing w:after="160" w:line="278" w:lineRule="auto"/>
        <w:rPr>
          <w:rFonts w:ascii="Calibri" w:hAnsi="Calibri" w:cs="Calibri"/>
          <w:b/>
          <w:sz w:val="22"/>
          <w:szCs w:val="22"/>
          <w:lang w:val="en-GB"/>
        </w:rPr>
      </w:pPr>
      <w:r w:rsidRPr="00635E42">
        <w:rPr>
          <w:rFonts w:ascii="Calibri" w:hAnsi="Calibri" w:cs="Calibri"/>
          <w:b/>
          <w:sz w:val="28"/>
          <w:szCs w:val="28"/>
          <w:u w:val="single"/>
          <w:lang w:val="en-GB"/>
        </w:rPr>
        <w:t>Standing Order Mandate</w:t>
      </w:r>
    </w:p>
    <w:p w14:paraId="0B06842C" w14:textId="77777777" w:rsidR="00C04086" w:rsidRPr="00211FD5" w:rsidRDefault="00C04086" w:rsidP="00C04086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1221C502" w14:textId="322BFA31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Name (Block capitals please) ………………………………………………………………   Tel no.  ………………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………….</w:t>
      </w:r>
    </w:p>
    <w:p w14:paraId="348FA7FB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62C2240" w14:textId="1D4FFCE1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Address ……………………………………………………………………………………………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 xml:space="preserve">…  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Post Code …………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………</w:t>
      </w:r>
      <w:proofErr w:type="gramStart"/>
      <w:r w:rsidR="0007325D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</w:p>
    <w:p w14:paraId="700ABEA9" w14:textId="77777777" w:rsidR="0007325D" w:rsidRDefault="0007325D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0C977BF" w14:textId="5C2A0A4F" w:rsidR="0007325D" w:rsidRPr="00211FD5" w:rsidRDefault="0007325D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Email: ………………………………………………………. </w:t>
      </w:r>
    </w:p>
    <w:p w14:paraId="662AB176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3AF05B4" w14:textId="77777777" w:rsidR="00C04086" w:rsidRPr="00211FD5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3097476" w14:textId="38CBCBCC" w:rsidR="0007325D" w:rsidRPr="00211FD5" w:rsidRDefault="00C04086" w:rsidP="0007325D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To your Bank ………………</w:t>
      </w:r>
      <w:r>
        <w:rPr>
          <w:rFonts w:ascii="Calibri" w:hAnsi="Calibri" w:cs="Calibri"/>
          <w:b/>
          <w:sz w:val="22"/>
          <w:szCs w:val="22"/>
          <w:lang w:val="en-GB"/>
        </w:rPr>
        <w:t>……………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…………………</w:t>
      </w:r>
      <w:proofErr w:type="gramStart"/>
      <w:r w:rsidR="0007325D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  <w:r w:rsidR="0007325D">
        <w:rPr>
          <w:rFonts w:ascii="Calibri" w:hAnsi="Calibri" w:cs="Calibri"/>
          <w:b/>
          <w:sz w:val="22"/>
          <w:szCs w:val="22"/>
          <w:lang w:val="en-GB"/>
        </w:rPr>
        <w:t xml:space="preserve">  Account name……………………………………………………</w:t>
      </w:r>
    </w:p>
    <w:p w14:paraId="4BE1CB63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C7AA546" w14:textId="2A97D7C5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Bank A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ddress………………………………………………………………………………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  <w:lang w:val="en-GB"/>
        </w:rPr>
        <w:t>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…</w:t>
      </w:r>
      <w:proofErr w:type="gramStart"/>
      <w:r w:rsidR="0007325D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  <w:r w:rsidR="0007325D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07325D" w:rsidRPr="00211FD5">
        <w:rPr>
          <w:rFonts w:ascii="Calibri" w:hAnsi="Calibri" w:cs="Calibri"/>
          <w:b/>
          <w:sz w:val="22"/>
          <w:szCs w:val="22"/>
          <w:lang w:val="en-GB"/>
        </w:rPr>
        <w:t>Post Code …………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………</w:t>
      </w:r>
      <w:proofErr w:type="gramStart"/>
      <w:r w:rsidR="0007325D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</w:p>
    <w:p w14:paraId="16204DAA" w14:textId="77777777" w:rsidR="00C04086" w:rsidRDefault="00C04086" w:rsidP="00C04086"/>
    <w:p w14:paraId="7B093884" w14:textId="749E3FC9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Sort Code ……………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 xml:space="preserve"> 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Account number ………………………</w:t>
      </w:r>
      <w:proofErr w:type="gramStart"/>
      <w:r w:rsidRPr="00211FD5">
        <w:rPr>
          <w:rFonts w:ascii="Calibri" w:hAnsi="Calibri" w:cs="Calibri"/>
          <w:b/>
          <w:sz w:val="22"/>
          <w:szCs w:val="22"/>
          <w:lang w:val="en-GB"/>
        </w:rPr>
        <w:t>…..</w:t>
      </w:r>
      <w:proofErr w:type="gramEnd"/>
    </w:p>
    <w:p w14:paraId="057F8200" w14:textId="77777777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8F96B8F" w14:textId="7A155213" w:rsidR="00635E42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Please pay to NatWest Bank Plc, Norwich City Office, </w:t>
      </w:r>
      <w:r w:rsidR="0007325D" w:rsidRPr="00211FD5">
        <w:rPr>
          <w:rFonts w:ascii="Calibri" w:hAnsi="Calibri" w:cs="Calibri"/>
          <w:b/>
          <w:sz w:val="22"/>
          <w:szCs w:val="22"/>
          <w:lang w:val="en-GB"/>
        </w:rPr>
        <w:t xml:space="preserve">Norfolk 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County </w:t>
      </w:r>
      <w:proofErr w:type="gramStart"/>
      <w:r w:rsidR="0007325D" w:rsidRPr="00211FD5">
        <w:rPr>
          <w:rFonts w:ascii="Calibri" w:hAnsi="Calibri" w:cs="Calibri"/>
          <w:b/>
          <w:sz w:val="22"/>
          <w:szCs w:val="22"/>
          <w:lang w:val="en-GB"/>
        </w:rPr>
        <w:t xml:space="preserve">Cricket 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 Club</w:t>
      </w:r>
      <w:proofErr w:type="gramEnd"/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07325D" w:rsidRPr="00211FD5">
        <w:rPr>
          <w:rFonts w:ascii="Calibri" w:hAnsi="Calibri" w:cs="Calibri"/>
          <w:b/>
          <w:sz w:val="22"/>
          <w:szCs w:val="22"/>
          <w:lang w:val="en-GB"/>
        </w:rPr>
        <w:t xml:space="preserve">200 </w:t>
      </w:r>
      <w:proofErr w:type="gramStart"/>
      <w:r w:rsidR="0007325D" w:rsidRPr="00211FD5">
        <w:rPr>
          <w:rFonts w:ascii="Calibri" w:hAnsi="Calibri" w:cs="Calibri"/>
          <w:b/>
          <w:sz w:val="22"/>
          <w:szCs w:val="22"/>
          <w:lang w:val="en-GB"/>
        </w:rPr>
        <w:t>Club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 xml:space="preserve">, 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  </w:t>
      </w:r>
      <w:proofErr w:type="gramEnd"/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    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Sort Code 60-15-31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, Account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no. 68199511 the sum of £13.00 quarterly on the first day of 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January, </w:t>
      </w:r>
      <w:r w:rsidR="003B384A">
        <w:rPr>
          <w:rFonts w:ascii="Calibri" w:hAnsi="Calibri" w:cs="Calibri"/>
          <w:b/>
          <w:sz w:val="22"/>
          <w:szCs w:val="22"/>
          <w:lang w:val="en-GB"/>
        </w:rPr>
        <w:t>April, July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 and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October</w:t>
      </w:r>
      <w:r w:rsidR="003B384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>each year until further notice.</w:t>
      </w:r>
      <w:r w:rsidR="00A8631F">
        <w:rPr>
          <w:rFonts w:ascii="Calibri" w:hAnsi="Calibri" w:cs="Calibri"/>
          <w:b/>
          <w:sz w:val="22"/>
          <w:szCs w:val="22"/>
          <w:lang w:val="en-GB"/>
        </w:rPr>
        <w:t xml:space="preserve"> Please state which month ……………………….</w:t>
      </w:r>
    </w:p>
    <w:p w14:paraId="33027B72" w14:textId="77777777" w:rsidR="002A3A33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EC5EBFF" w14:textId="77777777" w:rsidR="002A3A33" w:rsidRDefault="002A3A33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A730A04" w14:textId="1F213133" w:rsidR="00C04086" w:rsidRDefault="00C04086" w:rsidP="00C04086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Signature………………………………………………………                                                   Date……………</w:t>
      </w:r>
      <w:r w:rsidR="0007325D">
        <w:rPr>
          <w:rFonts w:ascii="Calibri" w:hAnsi="Calibri" w:cs="Calibri"/>
          <w:b/>
          <w:sz w:val="22"/>
          <w:szCs w:val="22"/>
          <w:lang w:val="en-GB"/>
        </w:rPr>
        <w:t>………………</w:t>
      </w:r>
    </w:p>
    <w:p w14:paraId="56F6F449" w14:textId="77777777" w:rsidR="00055571" w:rsidRDefault="00055571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35113BD" w14:textId="77777777" w:rsidR="00055571" w:rsidRDefault="00055571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604616D" w14:textId="77777777" w:rsidR="00055571" w:rsidRDefault="00055571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0975C30" w14:textId="77777777" w:rsidR="00055571" w:rsidRDefault="00055571" w:rsidP="00055571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>Please complete and return to: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– </w:t>
      </w:r>
    </w:p>
    <w:p w14:paraId="49B85050" w14:textId="77777777" w:rsidR="00055571" w:rsidRDefault="00055571" w:rsidP="00055571">
      <w:pPr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Clive Rainbird, 14 Sidney Bunn Way, Drayton, Norwich, NR8 6BQ </w:t>
      </w:r>
    </w:p>
    <w:p w14:paraId="3EEDF3B7" w14:textId="77777777" w:rsidR="00055571" w:rsidRDefault="00055571" w:rsidP="00055571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or e-mail 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to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– </w:t>
      </w:r>
      <w:hyperlink r:id="rId8" w:history="1">
        <w:r w:rsidRPr="003F26E1">
          <w:rPr>
            <w:rStyle w:val="Hyperlink"/>
            <w:rFonts w:ascii="Calibri" w:hAnsi="Calibri" w:cs="Calibri"/>
            <w:b/>
            <w:sz w:val="22"/>
            <w:szCs w:val="22"/>
            <w:lang w:val="en-GB"/>
          </w:rPr>
          <w:t>cgrainbird@icloud.com</w:t>
        </w:r>
      </w:hyperlink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      </w:t>
      </w:r>
    </w:p>
    <w:p w14:paraId="49AB92F0" w14:textId="77777777" w:rsidR="00055571" w:rsidRDefault="00055571" w:rsidP="00055571">
      <w:pPr>
        <w:rPr>
          <w:rFonts w:ascii="Calibri" w:hAnsi="Calibri" w:cs="Calibri"/>
          <w:b/>
          <w:sz w:val="22"/>
          <w:szCs w:val="22"/>
          <w:lang w:val="en-GB"/>
        </w:rPr>
      </w:pP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Mobile 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no: </w:t>
      </w:r>
      <w:r w:rsidRPr="00211FD5">
        <w:rPr>
          <w:rFonts w:ascii="Calibri" w:hAnsi="Calibri" w:cs="Calibri"/>
          <w:b/>
          <w:sz w:val="22"/>
          <w:szCs w:val="22"/>
          <w:lang w:val="en-GB"/>
        </w:rPr>
        <w:t xml:space="preserve">– </w:t>
      </w:r>
      <w:r>
        <w:rPr>
          <w:rFonts w:ascii="Calibri" w:hAnsi="Calibri" w:cs="Calibri"/>
          <w:b/>
          <w:sz w:val="22"/>
          <w:szCs w:val="22"/>
          <w:lang w:val="en-GB"/>
        </w:rPr>
        <w:t>07971 119950</w:t>
      </w:r>
    </w:p>
    <w:p w14:paraId="6C93E3CF" w14:textId="77777777" w:rsidR="00055571" w:rsidRDefault="00055571" w:rsidP="00C04086">
      <w:pPr>
        <w:rPr>
          <w:rFonts w:ascii="Calibri" w:hAnsi="Calibri" w:cs="Calibri"/>
          <w:b/>
          <w:sz w:val="22"/>
          <w:szCs w:val="22"/>
          <w:lang w:val="en-GB"/>
        </w:rPr>
      </w:pPr>
    </w:p>
    <w:sectPr w:rsidR="00055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86"/>
    <w:rsid w:val="00042084"/>
    <w:rsid w:val="00055571"/>
    <w:rsid w:val="0007325D"/>
    <w:rsid w:val="000B5911"/>
    <w:rsid w:val="00122C1B"/>
    <w:rsid w:val="001E62C9"/>
    <w:rsid w:val="00243A84"/>
    <w:rsid w:val="002A3A33"/>
    <w:rsid w:val="003464AB"/>
    <w:rsid w:val="003B384A"/>
    <w:rsid w:val="003D1A99"/>
    <w:rsid w:val="003D2E6D"/>
    <w:rsid w:val="00400934"/>
    <w:rsid w:val="00441FB6"/>
    <w:rsid w:val="004D6D35"/>
    <w:rsid w:val="0051092C"/>
    <w:rsid w:val="00511667"/>
    <w:rsid w:val="00554C2F"/>
    <w:rsid w:val="005D1DAA"/>
    <w:rsid w:val="00617F5D"/>
    <w:rsid w:val="00635E42"/>
    <w:rsid w:val="00992D38"/>
    <w:rsid w:val="00A8631F"/>
    <w:rsid w:val="00AE652F"/>
    <w:rsid w:val="00B0230D"/>
    <w:rsid w:val="00B03E0C"/>
    <w:rsid w:val="00B146D7"/>
    <w:rsid w:val="00B40F41"/>
    <w:rsid w:val="00B4166B"/>
    <w:rsid w:val="00B442F2"/>
    <w:rsid w:val="00BC450C"/>
    <w:rsid w:val="00BF0789"/>
    <w:rsid w:val="00C04086"/>
    <w:rsid w:val="00C3166E"/>
    <w:rsid w:val="00C354F9"/>
    <w:rsid w:val="00C47521"/>
    <w:rsid w:val="00DC1594"/>
    <w:rsid w:val="00E9226A"/>
    <w:rsid w:val="00F14991"/>
    <w:rsid w:val="00F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9816"/>
  <w15:chartTrackingRefBased/>
  <w15:docId w15:val="{6BB314AB-575E-4704-A827-9860721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86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8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8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8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8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86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rainbird@iclou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grainbird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Hanby</dc:creator>
  <cp:keywords/>
  <dc:description/>
  <cp:lastModifiedBy>Clive Rainbird</cp:lastModifiedBy>
  <cp:revision>7</cp:revision>
  <cp:lastPrinted>2026-04-28T09:32:00Z</cp:lastPrinted>
  <dcterms:created xsi:type="dcterms:W3CDTF">2026-04-23T17:42:00Z</dcterms:created>
  <dcterms:modified xsi:type="dcterms:W3CDTF">2026-04-28T09:59:00Z</dcterms:modified>
</cp:coreProperties>
</file>